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D50" w:rsidRDefault="00835D50" w:rsidP="00F04D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Приложение 1 к приказу от 31.03.2023г № 92</w:t>
      </w:r>
    </w:p>
    <w:p w:rsidR="00835D50" w:rsidRDefault="00835D50" w:rsidP="00F04D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4D86" w:rsidRPr="00F04D86" w:rsidRDefault="00F04D86" w:rsidP="00F04D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4D86">
        <w:rPr>
          <w:rFonts w:ascii="Times New Roman" w:eastAsia="Times New Roman" w:hAnsi="Times New Roman" w:cs="Times New Roman"/>
          <w:sz w:val="24"/>
          <w:szCs w:val="24"/>
        </w:rPr>
        <w:t xml:space="preserve">План мероприятий по подготовке и проведению в 2023 году </w:t>
      </w:r>
    </w:p>
    <w:p w:rsidR="00F04D86" w:rsidRDefault="00F04D86" w:rsidP="00F04D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Год национальных культур и традиций РТ</w:t>
      </w:r>
      <w:r w:rsidRPr="00F04D86">
        <w:rPr>
          <w:rFonts w:ascii="Times New Roman" w:eastAsia="Times New Roman" w:hAnsi="Times New Roman" w:cs="Times New Roman"/>
          <w:sz w:val="24"/>
          <w:szCs w:val="24"/>
        </w:rPr>
        <w:t xml:space="preserve"> в МБОУ «Татарско-Баганинская СОШ»</w:t>
      </w:r>
    </w:p>
    <w:p w:rsidR="00F04D86" w:rsidRDefault="00F04D86" w:rsidP="00F04D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4393"/>
        <w:gridCol w:w="2393"/>
        <w:gridCol w:w="2393"/>
      </w:tblGrid>
      <w:tr w:rsidR="00F04D86" w:rsidTr="00F04D86">
        <w:tc>
          <w:tcPr>
            <w:tcW w:w="993" w:type="dxa"/>
          </w:tcPr>
          <w:p w:rsidR="00F04D86" w:rsidRPr="00F04D86" w:rsidRDefault="00F04D86" w:rsidP="005D6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D8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3" w:type="dxa"/>
          </w:tcPr>
          <w:p w:rsidR="00F04D86" w:rsidRPr="00F04D86" w:rsidRDefault="00F04D86" w:rsidP="005D6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D8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F04D86" w:rsidRPr="00F04D86" w:rsidRDefault="00F04D86" w:rsidP="005D6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D86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393" w:type="dxa"/>
          </w:tcPr>
          <w:p w:rsidR="00F04D86" w:rsidRPr="00F04D86" w:rsidRDefault="00F04D86" w:rsidP="005D6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D8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04D86" w:rsidTr="00F04D86">
        <w:tc>
          <w:tcPr>
            <w:tcW w:w="993" w:type="dxa"/>
          </w:tcPr>
          <w:p w:rsidR="00F04D86" w:rsidRPr="00F04D86" w:rsidRDefault="00AE047F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3" w:type="dxa"/>
          </w:tcPr>
          <w:p w:rsidR="00F04D86" w:rsidRPr="00F04D86" w:rsidRDefault="00AE047F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плана по подготовке и проведению Года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национальных культур и традиций</w:t>
            </w:r>
          </w:p>
        </w:tc>
        <w:tc>
          <w:tcPr>
            <w:tcW w:w="2393" w:type="dxa"/>
          </w:tcPr>
          <w:p w:rsidR="00F04D86" w:rsidRPr="00F04D86" w:rsidRDefault="00AE047F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F04D86" w:rsidRPr="00F04D86" w:rsidRDefault="00AE047F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Нургатина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AE047F" w:rsidTr="00F04D86">
        <w:tc>
          <w:tcPr>
            <w:tcW w:w="993" w:type="dxa"/>
          </w:tcPr>
          <w:p w:rsidR="00AE047F" w:rsidRDefault="00AE047F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3" w:type="dxa"/>
          </w:tcPr>
          <w:p w:rsidR="00AE047F" w:rsidRPr="00AE047F" w:rsidRDefault="00AE047F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7F">
              <w:rPr>
                <w:rFonts w:ascii="Times New Roman" w:eastAsia="Times New Roman" w:hAnsi="Times New Roman" w:cs="Times New Roman"/>
              </w:rPr>
              <w:t xml:space="preserve">Размещение плана подготовки и проведения Года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национальных культур и традиций</w:t>
            </w:r>
            <w:r w:rsidRPr="00AE047F">
              <w:rPr>
                <w:rFonts w:ascii="Times New Roman" w:eastAsia="Times New Roman" w:hAnsi="Times New Roman" w:cs="Times New Roman"/>
              </w:rPr>
              <w:t xml:space="preserve"> на официальном сайте образовательного учреждения</w:t>
            </w:r>
          </w:p>
        </w:tc>
        <w:tc>
          <w:tcPr>
            <w:tcW w:w="2393" w:type="dxa"/>
          </w:tcPr>
          <w:p w:rsidR="00AE047F" w:rsidRDefault="00AE047F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AE047F" w:rsidRDefault="00AE047F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Нургатина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AE047F" w:rsidTr="00F04D86">
        <w:tc>
          <w:tcPr>
            <w:tcW w:w="993" w:type="dxa"/>
          </w:tcPr>
          <w:p w:rsidR="00AE047F" w:rsidRDefault="00AE047F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3" w:type="dxa"/>
          </w:tcPr>
          <w:p w:rsidR="00AE047F" w:rsidRPr="00AE047F" w:rsidRDefault="00AE047F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AE047F">
              <w:rPr>
                <w:rFonts w:ascii="Times New Roman" w:eastAsia="Times New Roman" w:hAnsi="Times New Roman" w:cs="Times New Roman"/>
              </w:rPr>
              <w:t xml:space="preserve">Принятие плана подготовки и проведения Года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национальных культур и традиций</w:t>
            </w:r>
            <w:r w:rsidRPr="00AE047F">
              <w:rPr>
                <w:rFonts w:ascii="Times New Roman" w:eastAsia="Times New Roman" w:hAnsi="Times New Roman" w:cs="Times New Roman"/>
              </w:rPr>
              <w:t xml:space="preserve"> на заседании педагогического совета образовательного учреждения</w:t>
            </w:r>
          </w:p>
        </w:tc>
        <w:tc>
          <w:tcPr>
            <w:tcW w:w="2393" w:type="dxa"/>
          </w:tcPr>
          <w:p w:rsidR="00AE047F" w:rsidRDefault="00AE047F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AE047F" w:rsidRDefault="00AE047F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Нургатина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AE047F" w:rsidTr="00F04D86">
        <w:tc>
          <w:tcPr>
            <w:tcW w:w="993" w:type="dxa"/>
          </w:tcPr>
          <w:p w:rsidR="00AE047F" w:rsidRDefault="00AE047F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3" w:type="dxa"/>
          </w:tcPr>
          <w:p w:rsidR="00AE047F" w:rsidRPr="00AE047F" w:rsidRDefault="00AE047F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AE047F">
              <w:rPr>
                <w:rFonts w:ascii="Times New Roman" w:eastAsia="Times New Roman" w:hAnsi="Times New Roman" w:cs="Times New Roman"/>
              </w:rPr>
              <w:t xml:space="preserve">Утверждение плана подготовки и проведения  Года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национальных культур и традиций</w:t>
            </w:r>
          </w:p>
        </w:tc>
        <w:tc>
          <w:tcPr>
            <w:tcW w:w="2393" w:type="dxa"/>
          </w:tcPr>
          <w:p w:rsidR="00AE047F" w:rsidRDefault="00AE047F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AE047F" w:rsidRDefault="00AE047F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AE047F" w:rsidTr="00F04D86">
        <w:tc>
          <w:tcPr>
            <w:tcW w:w="993" w:type="dxa"/>
          </w:tcPr>
          <w:p w:rsidR="00AE047F" w:rsidRDefault="00AE047F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3" w:type="dxa"/>
          </w:tcPr>
          <w:p w:rsidR="00AE047F" w:rsidRPr="00AE047F" w:rsidRDefault="00AE047F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AE047F">
              <w:rPr>
                <w:rFonts w:ascii="Times New Roman" w:eastAsia="Times New Roman" w:hAnsi="Times New Roman" w:cs="Times New Roman"/>
              </w:rPr>
              <w:t xml:space="preserve">Размещение информации о мероприятиях, посвященных Году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национальных культур и традиций</w:t>
            </w:r>
            <w:r w:rsidRPr="00AE047F">
              <w:rPr>
                <w:rFonts w:ascii="Times New Roman" w:eastAsia="Times New Roman" w:hAnsi="Times New Roman" w:cs="Times New Roman"/>
              </w:rPr>
              <w:t xml:space="preserve"> на официальном сайте образовательного учреждения и официальной группе </w:t>
            </w:r>
            <w:proofErr w:type="spellStart"/>
            <w:r w:rsidRPr="00AE047F">
              <w:rPr>
                <w:rFonts w:ascii="Times New Roman" w:eastAsia="Times New Roman" w:hAnsi="Times New Roman" w:cs="Times New Roman"/>
              </w:rPr>
              <w:t>ВКонтакте</w:t>
            </w:r>
            <w:proofErr w:type="spellEnd"/>
          </w:p>
        </w:tc>
        <w:tc>
          <w:tcPr>
            <w:tcW w:w="2393" w:type="dxa"/>
          </w:tcPr>
          <w:p w:rsidR="00AE047F" w:rsidRDefault="00AE047F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AE047F" w:rsidRDefault="00AE047F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Нургатина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AE047F" w:rsidTr="00F04D86">
        <w:tc>
          <w:tcPr>
            <w:tcW w:w="993" w:type="dxa"/>
          </w:tcPr>
          <w:p w:rsidR="00AE047F" w:rsidRDefault="00AE047F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3" w:type="dxa"/>
          </w:tcPr>
          <w:p w:rsidR="00AE047F" w:rsidRPr="00AE047F" w:rsidRDefault="00AE047F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AE047F">
              <w:rPr>
                <w:rFonts w:ascii="Times New Roman" w:eastAsia="Times New Roman" w:hAnsi="Times New Roman" w:cs="Times New Roman"/>
              </w:rPr>
              <w:t xml:space="preserve">Оформление тематической выставки в библиотеке «Год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национальных культур и традиций</w:t>
            </w:r>
            <w:r w:rsidRPr="00AE047F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393" w:type="dxa"/>
          </w:tcPr>
          <w:p w:rsidR="00AE047F" w:rsidRDefault="00AE047F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AE047F" w:rsidRDefault="00AE047F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047F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AE0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 – библиотекарь</w:t>
            </w:r>
          </w:p>
        </w:tc>
      </w:tr>
      <w:tr w:rsidR="00AE047F" w:rsidTr="00F04D86">
        <w:tc>
          <w:tcPr>
            <w:tcW w:w="993" w:type="dxa"/>
          </w:tcPr>
          <w:p w:rsidR="00AE047F" w:rsidRDefault="00AE047F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3" w:type="dxa"/>
          </w:tcPr>
          <w:p w:rsidR="00AE047F" w:rsidRPr="00AE047F" w:rsidRDefault="00AE047F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Международный День родного языка. «Национальные праздники и традиции народов Татарстана»</w:t>
            </w:r>
          </w:p>
        </w:tc>
        <w:tc>
          <w:tcPr>
            <w:tcW w:w="2393" w:type="dxa"/>
          </w:tcPr>
          <w:p w:rsidR="00AE047F" w:rsidRDefault="00AE047F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AE047F" w:rsidRPr="00AE047F" w:rsidRDefault="00AE047F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7F">
              <w:rPr>
                <w:rFonts w:ascii="Times New Roman" w:eastAsia="Times New Roman" w:hAnsi="Times New Roman" w:cs="Times New Roman"/>
              </w:rPr>
              <w:t>учителя родного языка</w:t>
            </w:r>
          </w:p>
        </w:tc>
      </w:tr>
      <w:tr w:rsidR="00AE047F" w:rsidTr="00F04D86">
        <w:tc>
          <w:tcPr>
            <w:tcW w:w="993" w:type="dxa"/>
          </w:tcPr>
          <w:p w:rsidR="00AE047F" w:rsidRDefault="00AE047F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3" w:type="dxa"/>
          </w:tcPr>
          <w:p w:rsidR="00AE047F" w:rsidRDefault="00BC6C18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Участие в конкурсе «Татар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кызы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», «Татар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малае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393" w:type="dxa"/>
          </w:tcPr>
          <w:p w:rsidR="00AE047F" w:rsidRDefault="00BC6C18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AE047F" w:rsidRPr="00AE047F" w:rsidRDefault="00BC6C18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учителя начальных классов</w:t>
            </w:r>
          </w:p>
        </w:tc>
      </w:tr>
      <w:tr w:rsidR="00362D66" w:rsidTr="00F04D86">
        <w:tc>
          <w:tcPr>
            <w:tcW w:w="993" w:type="dxa"/>
          </w:tcPr>
          <w:p w:rsidR="00362D66" w:rsidRDefault="00362D66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3" w:type="dxa"/>
          </w:tcPr>
          <w:p w:rsidR="00362D66" w:rsidRDefault="00362D66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Оформление выставки татарских газет</w:t>
            </w:r>
            <w:r w:rsidR="00097684">
              <w:rPr>
                <w:rFonts w:ascii="Times New Roman" w:eastAsia="Times New Roman" w:hAnsi="Times New Roman" w:cs="Times New Roman"/>
              </w:rPr>
              <w:t>, журналов, рассказывающих о культуре и традиции народов Татарстана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93" w:type="dxa"/>
          </w:tcPr>
          <w:p w:rsidR="00362D66" w:rsidRDefault="00097684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362D66" w:rsidRDefault="00097684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E047F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AE0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 – библиотекарь</w:t>
            </w:r>
          </w:p>
        </w:tc>
      </w:tr>
      <w:tr w:rsidR="00BC6C18" w:rsidTr="00F04D86">
        <w:tc>
          <w:tcPr>
            <w:tcW w:w="993" w:type="dxa"/>
          </w:tcPr>
          <w:p w:rsidR="00BC6C18" w:rsidRDefault="00097684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3" w:type="dxa"/>
          </w:tcPr>
          <w:p w:rsidR="00BC6C18" w:rsidRDefault="00BC6C18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Виртуальная экскурсия на тему: «Достопримечательности Татарстана»</w:t>
            </w:r>
          </w:p>
        </w:tc>
        <w:tc>
          <w:tcPr>
            <w:tcW w:w="2393" w:type="dxa"/>
          </w:tcPr>
          <w:p w:rsidR="00BC6C18" w:rsidRDefault="00BC6C18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BC6C18" w:rsidRDefault="00BC6C18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C6C18" w:rsidTr="00F04D86">
        <w:tc>
          <w:tcPr>
            <w:tcW w:w="993" w:type="dxa"/>
          </w:tcPr>
          <w:p w:rsidR="00BC6C18" w:rsidRDefault="00097684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3" w:type="dxa"/>
          </w:tcPr>
          <w:p w:rsidR="00BC6C18" w:rsidRDefault="00BC6C18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Организация и проведения праздника тюркских народов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Науруз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393" w:type="dxa"/>
          </w:tcPr>
          <w:p w:rsidR="00BC6C18" w:rsidRDefault="00BC6C18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BC6C18" w:rsidRDefault="00097684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BC6C18">
              <w:rPr>
                <w:rFonts w:ascii="Times New Roman" w:eastAsia="Times New Roman" w:hAnsi="Times New Roman" w:cs="Times New Roman"/>
              </w:rPr>
              <w:t>едагог-организатор, ЗДВР, классные руководители</w:t>
            </w:r>
          </w:p>
        </w:tc>
      </w:tr>
      <w:tr w:rsidR="00BC6C18" w:rsidTr="00F04D86">
        <w:tc>
          <w:tcPr>
            <w:tcW w:w="993" w:type="dxa"/>
          </w:tcPr>
          <w:p w:rsidR="00BC6C18" w:rsidRDefault="00097684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3" w:type="dxa"/>
          </w:tcPr>
          <w:p w:rsidR="00BC6C18" w:rsidRDefault="00BC6C18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Мероприятия, посвящённые 137-летию со дня рождения великого татарского поэта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Г.Тукая</w:t>
            </w:r>
            <w:proofErr w:type="spellEnd"/>
          </w:p>
        </w:tc>
        <w:tc>
          <w:tcPr>
            <w:tcW w:w="2393" w:type="dxa"/>
          </w:tcPr>
          <w:p w:rsidR="00BC6C18" w:rsidRDefault="00BC6C18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BC6C18" w:rsidRDefault="00BC6C18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AE047F">
              <w:rPr>
                <w:rFonts w:ascii="Times New Roman" w:eastAsia="Times New Roman" w:hAnsi="Times New Roman" w:cs="Times New Roman"/>
              </w:rPr>
              <w:t>учителя родного языка</w:t>
            </w:r>
          </w:p>
        </w:tc>
      </w:tr>
      <w:tr w:rsidR="00BC6C18" w:rsidTr="00F04D86">
        <w:tc>
          <w:tcPr>
            <w:tcW w:w="993" w:type="dxa"/>
          </w:tcPr>
          <w:p w:rsidR="00BC6C18" w:rsidRDefault="00097684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3" w:type="dxa"/>
          </w:tcPr>
          <w:p w:rsidR="00BC6C18" w:rsidRDefault="00362D66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Экскурсия-презентация «Мой любимый город» для учащихся 1-4 классов</w:t>
            </w:r>
          </w:p>
        </w:tc>
        <w:tc>
          <w:tcPr>
            <w:tcW w:w="2393" w:type="dxa"/>
          </w:tcPr>
          <w:p w:rsidR="00BC6C18" w:rsidRDefault="00362D66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BC6C18" w:rsidRPr="00AE047F" w:rsidRDefault="00362D66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учителя начальных классов</w:t>
            </w:r>
          </w:p>
        </w:tc>
      </w:tr>
      <w:tr w:rsidR="00362D66" w:rsidTr="00F04D86">
        <w:tc>
          <w:tcPr>
            <w:tcW w:w="993" w:type="dxa"/>
          </w:tcPr>
          <w:p w:rsidR="00362D66" w:rsidRDefault="00097684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3" w:type="dxa"/>
          </w:tcPr>
          <w:p w:rsidR="00362D66" w:rsidRDefault="00362D66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Цикл познавательных часов, проведение викторин «Обряды и традиции народов Татарстана», «Многообразие народных культур и традиции», «Культурное наследие Татарстана» </w:t>
            </w:r>
          </w:p>
        </w:tc>
        <w:tc>
          <w:tcPr>
            <w:tcW w:w="2393" w:type="dxa"/>
          </w:tcPr>
          <w:p w:rsidR="00362D66" w:rsidRDefault="00362D66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097684" w:rsidRDefault="00362D66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 w:rsidR="00097684">
              <w:rPr>
                <w:rFonts w:ascii="Times New Roman" w:eastAsia="Times New Roman" w:hAnsi="Times New Roman" w:cs="Times New Roman"/>
              </w:rPr>
              <w:t>,</w:t>
            </w:r>
          </w:p>
          <w:p w:rsidR="00362D66" w:rsidRDefault="00097684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учителя татарского и русского языка, учитель музыки, учитель истории</w:t>
            </w:r>
          </w:p>
        </w:tc>
      </w:tr>
      <w:tr w:rsidR="00362D66" w:rsidTr="00F04D86">
        <w:tc>
          <w:tcPr>
            <w:tcW w:w="993" w:type="dxa"/>
          </w:tcPr>
          <w:p w:rsidR="00362D66" w:rsidRDefault="00097684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3" w:type="dxa"/>
          </w:tcPr>
          <w:p w:rsidR="00362D66" w:rsidRDefault="00362D66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Организация и проведение праздника татарской народной культуры «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Сөмбелә бәйрәме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393" w:type="dxa"/>
          </w:tcPr>
          <w:p w:rsidR="00362D66" w:rsidRPr="00362D66" w:rsidRDefault="00362D66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393" w:type="dxa"/>
          </w:tcPr>
          <w:p w:rsidR="00362D66" w:rsidRDefault="00097684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362D66">
              <w:rPr>
                <w:rFonts w:ascii="Times New Roman" w:eastAsia="Times New Roman" w:hAnsi="Times New Roman" w:cs="Times New Roman"/>
              </w:rPr>
              <w:t>едагог-организатор, ЗДВР, классные руководители</w:t>
            </w:r>
          </w:p>
        </w:tc>
      </w:tr>
      <w:tr w:rsidR="00097684" w:rsidTr="00F04D86">
        <w:tc>
          <w:tcPr>
            <w:tcW w:w="993" w:type="dxa"/>
          </w:tcPr>
          <w:p w:rsidR="00097684" w:rsidRDefault="00097684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393" w:type="dxa"/>
          </w:tcPr>
          <w:p w:rsidR="00097684" w:rsidRDefault="00097684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«Мир твоему дому»</w:t>
            </w:r>
          </w:p>
        </w:tc>
        <w:tc>
          <w:tcPr>
            <w:tcW w:w="2393" w:type="dxa"/>
          </w:tcPr>
          <w:p w:rsidR="00097684" w:rsidRDefault="00097684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393" w:type="dxa"/>
          </w:tcPr>
          <w:p w:rsidR="00097684" w:rsidRDefault="00097684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руководители, учитель технологии</w:t>
            </w:r>
          </w:p>
        </w:tc>
      </w:tr>
      <w:tr w:rsidR="00362D66" w:rsidTr="00F04D86">
        <w:tc>
          <w:tcPr>
            <w:tcW w:w="993" w:type="dxa"/>
          </w:tcPr>
          <w:p w:rsidR="00362D66" w:rsidRDefault="00097684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3" w:type="dxa"/>
          </w:tcPr>
          <w:p w:rsidR="00362D66" w:rsidRDefault="00362D66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КВН «Знаешь ли ты татарский язык?»</w:t>
            </w:r>
          </w:p>
        </w:tc>
        <w:tc>
          <w:tcPr>
            <w:tcW w:w="2393" w:type="dxa"/>
          </w:tcPr>
          <w:p w:rsidR="00362D66" w:rsidRDefault="00362D66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393" w:type="dxa"/>
          </w:tcPr>
          <w:p w:rsidR="00362D66" w:rsidRDefault="00097684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362D66">
              <w:rPr>
                <w:rFonts w:ascii="Times New Roman" w:eastAsia="Times New Roman" w:hAnsi="Times New Roman" w:cs="Times New Roman"/>
              </w:rPr>
              <w:t>едагог-организатор, ЗДВР, классные руководители</w:t>
            </w:r>
          </w:p>
        </w:tc>
      </w:tr>
      <w:tr w:rsidR="00097684" w:rsidTr="00F04D86">
        <w:tc>
          <w:tcPr>
            <w:tcW w:w="993" w:type="dxa"/>
          </w:tcPr>
          <w:p w:rsidR="00097684" w:rsidRDefault="00097684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3" w:type="dxa"/>
          </w:tcPr>
          <w:p w:rsidR="00097684" w:rsidRDefault="00097684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Сказки народов России</w:t>
            </w:r>
          </w:p>
        </w:tc>
        <w:tc>
          <w:tcPr>
            <w:tcW w:w="2393" w:type="dxa"/>
          </w:tcPr>
          <w:p w:rsidR="00097684" w:rsidRDefault="00097684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393" w:type="dxa"/>
          </w:tcPr>
          <w:p w:rsidR="00097684" w:rsidRDefault="00097684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учителя начальных классов</w:t>
            </w:r>
          </w:p>
        </w:tc>
      </w:tr>
      <w:tr w:rsidR="00362D66" w:rsidTr="00F04D86">
        <w:tc>
          <w:tcPr>
            <w:tcW w:w="993" w:type="dxa"/>
          </w:tcPr>
          <w:p w:rsidR="00362D66" w:rsidRDefault="00097684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3" w:type="dxa"/>
          </w:tcPr>
          <w:p w:rsidR="00362D66" w:rsidRDefault="00362D66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 международной просветительской акции «Большой этнографический диктант»</w:t>
            </w:r>
          </w:p>
        </w:tc>
        <w:tc>
          <w:tcPr>
            <w:tcW w:w="2393" w:type="dxa"/>
          </w:tcPr>
          <w:p w:rsidR="00362D66" w:rsidRPr="00362D66" w:rsidRDefault="00362D66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362D66" w:rsidRDefault="00362D66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AE047F">
              <w:rPr>
                <w:rFonts w:ascii="Times New Roman" w:eastAsia="Times New Roman" w:hAnsi="Times New Roman" w:cs="Times New Roman"/>
              </w:rPr>
              <w:t>учителя родного языка</w:t>
            </w:r>
          </w:p>
        </w:tc>
      </w:tr>
      <w:tr w:rsidR="00097684" w:rsidTr="00F04D86">
        <w:tc>
          <w:tcPr>
            <w:tcW w:w="993" w:type="dxa"/>
          </w:tcPr>
          <w:p w:rsidR="00097684" w:rsidRDefault="00097684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3" w:type="dxa"/>
          </w:tcPr>
          <w:p w:rsidR="00097684" w:rsidRDefault="00097684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«Моя многонациональная страна»</w:t>
            </w:r>
          </w:p>
        </w:tc>
        <w:tc>
          <w:tcPr>
            <w:tcW w:w="2393" w:type="dxa"/>
          </w:tcPr>
          <w:p w:rsidR="00097684" w:rsidRDefault="00097684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097684" w:rsidRPr="00AE047F" w:rsidRDefault="00097684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362D66" w:rsidTr="00F04D86">
        <w:tc>
          <w:tcPr>
            <w:tcW w:w="993" w:type="dxa"/>
          </w:tcPr>
          <w:p w:rsidR="00362D66" w:rsidRDefault="00097684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3" w:type="dxa"/>
          </w:tcPr>
          <w:p w:rsidR="00362D66" w:rsidRDefault="00362D66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Итоговое мероприятие года национальных культур и традиций «Милли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ядь</w:t>
            </w:r>
            <w:proofErr w:type="spellEnd"/>
            <w:r>
              <w:rPr>
                <w:rFonts w:ascii="Times New Roman" w:eastAsia="Times New Roman" w:hAnsi="Times New Roman" w:cs="Times New Roman"/>
                <w:lang w:val="tt-RU"/>
              </w:rPr>
              <w:t>кәрлә</w:t>
            </w:r>
            <w:proofErr w:type="gramStart"/>
            <w:r>
              <w:rPr>
                <w:rFonts w:ascii="Times New Roman" w:eastAsia="Times New Roman" w:hAnsi="Times New Roman" w:cs="Times New Roman"/>
                <w:lang w:val="tt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393" w:type="dxa"/>
          </w:tcPr>
          <w:p w:rsidR="00362D66" w:rsidRPr="00362D66" w:rsidRDefault="00362D66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декабр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393" w:type="dxa"/>
          </w:tcPr>
          <w:p w:rsidR="00362D66" w:rsidRPr="00AE047F" w:rsidRDefault="00362D66" w:rsidP="00F04D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Педагог-организатор, ЗДВР</w:t>
            </w:r>
          </w:p>
        </w:tc>
      </w:tr>
    </w:tbl>
    <w:p w:rsidR="00F04D86" w:rsidRPr="00F04D86" w:rsidRDefault="00F04D86" w:rsidP="00362D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4D86" w:rsidRPr="00F04D86" w:rsidRDefault="00F04D86" w:rsidP="00F04D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2A52" w:rsidRDefault="00B22A52"/>
    <w:sectPr w:rsidR="00B22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751"/>
    <w:rsid w:val="00020751"/>
    <w:rsid w:val="00097684"/>
    <w:rsid w:val="00362D66"/>
    <w:rsid w:val="00835D50"/>
    <w:rsid w:val="00AE047F"/>
    <w:rsid w:val="00B22A52"/>
    <w:rsid w:val="00BC6C18"/>
    <w:rsid w:val="00F0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87CF5-E983-4C6B-9DA1-9D79997A9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Расиля</dc:creator>
  <cp:lastModifiedBy>школа</cp:lastModifiedBy>
  <cp:revision>2</cp:revision>
  <dcterms:created xsi:type="dcterms:W3CDTF">2023-04-17T10:17:00Z</dcterms:created>
  <dcterms:modified xsi:type="dcterms:W3CDTF">2023-04-17T10:17:00Z</dcterms:modified>
</cp:coreProperties>
</file>